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7811">
      <w:pPr>
        <w:spacing w:line="480" w:lineRule="auto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报名</w:t>
      </w:r>
      <w:r>
        <w:rPr>
          <w:rFonts w:hint="eastAsia"/>
          <w:b/>
          <w:bCs/>
          <w:sz w:val="36"/>
          <w:szCs w:val="36"/>
          <w:lang w:eastAsia="zh-CN"/>
        </w:rPr>
        <w:t>登记表</w:t>
      </w:r>
    </w:p>
    <w:tbl>
      <w:tblPr>
        <w:tblStyle w:val="3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 w14:paraId="7332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9784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D498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0F1A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4B28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32A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27F8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B8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报名时间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0607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BEB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D0BB5EF">
            <w:pPr>
              <w:spacing w:line="360" w:lineRule="exact"/>
              <w:jc w:val="center"/>
              <w:rPr>
                <w:rFonts w:eastAsia="Times New Roman"/>
                <w:sz w:val="32"/>
              </w:rPr>
            </w:pPr>
            <w:r>
              <w:rPr>
                <w:sz w:val="24"/>
              </w:rPr>
              <w:t>报名单位简况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7966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F437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6764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D85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FE2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3288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50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公司电话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8AB0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974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2D6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FC88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170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922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8EA0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7F8B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D03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488B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D20E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13E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6216">
            <w:pPr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440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74BC">
            <w:pPr>
              <w:spacing w:line="480" w:lineRule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注：1、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请有意参加本项目的供应商如实填写本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回执单，填写完成后加盖公章扫描成PDF文件发送至我公司邮箱RXH088@126.COM</w:t>
            </w:r>
            <w:bookmarkStart w:id="0" w:name="_GoBack"/>
            <w:bookmarkEnd w:id="0"/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，如未按上述要求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提供的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风险由供应商自行承担。</w:t>
            </w:r>
          </w:p>
          <w:p w14:paraId="084B7CD7">
            <w:pPr>
              <w:spacing w:line="480" w:lineRule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2、请供应商发送报名登记表时邮件标明项目名称+公司名称+联系人+联系电话。</w:t>
            </w:r>
          </w:p>
        </w:tc>
      </w:tr>
    </w:tbl>
    <w:p w14:paraId="4A9860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0286D"/>
    <w:rsid w:val="674572FE"/>
    <w:rsid w:val="7FC1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smallCaps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167</Characters>
  <Lines>0</Lines>
  <Paragraphs>0</Paragraphs>
  <TotalTime>0</TotalTime>
  <ScaleCrop>false</ScaleCrop>
  <LinksUpToDate>false</LinksUpToDate>
  <CharactersWithSpaces>167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2025-05-23T03:30:00Z</dcterms:created>
  <dc:creator>Administrator</dc:creator>
  <cp:lastModifiedBy>AIO</cp:lastModifiedBy>
  <dcterms:modified xsi:type="dcterms:W3CDTF">2026-05-08T08:53:17Z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eyJoZGlkIjoiYzA3ZTc1MjBiN2Q1YTVhNWI4Nzk5OTRlODk2MjE1M2EiLCJ1c2VySWQiOiIyODkyMjU1MzQifQ==</vt:lpwstr>
  </property>
  <property fmtid="{D5CDD505-2E9C-101B-9397-08002B2CF9AE}" pid="4" name="ICV">
    <vt:lpwstr>C9AD58F6309C4C1B9600CD7105A541F1_12</vt:lpwstr>
  </property>
</Properties>
</file>